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409" w14:textId="77777777" w:rsidR="00ED5E6E" w:rsidRPr="00ED5E6E" w:rsidRDefault="00ED5E6E" w:rsidP="00ED5E6E">
      <w:pPr>
        <w:widowControl/>
        <w:spacing w:before="100" w:beforeAutospacing="1" w:after="100" w:afterAutospacing="1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48"/>
          <w:szCs w:val="48"/>
          <w14:ligatures w14:val="none"/>
        </w:rPr>
      </w:pPr>
      <w:r w:rsidRPr="00ED5E6E">
        <w:rPr>
          <w:rFonts w:ascii="ＭＳ Ｐゴシック" w:eastAsia="ＭＳ Ｐゴシック" w:hAnsi="ＭＳ Ｐゴシック" w:cs="ＭＳ Ｐゴシック"/>
          <w:b/>
          <w:bCs/>
          <w:color w:val="FF0000"/>
          <w:kern w:val="36"/>
          <w:sz w:val="48"/>
          <w:szCs w:val="48"/>
          <w14:ligatures w14:val="none"/>
        </w:rPr>
        <w:t>HP変更のお知らせ</w:t>
      </w:r>
    </w:p>
    <w:p w14:paraId="25CE4E00" w14:textId="77777777" w:rsidR="00ED5E6E" w:rsidRPr="00ED5E6E" w:rsidRDefault="00ED5E6E" w:rsidP="00ED5E6E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  <w14:ligatures w14:val="none"/>
        </w:rPr>
      </w:pPr>
      <w:r w:rsidRPr="00ED5E6E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  <w14:ligatures w14:val="none"/>
        </w:rPr>
        <w:t>2024年4月1日よりHPをリニューアルしました。</w:t>
      </w:r>
    </w:p>
    <w:p w14:paraId="76930BDF" w14:textId="77777777" w:rsidR="00ED5E6E" w:rsidRPr="00ED5E6E" w:rsidRDefault="00ED5E6E" w:rsidP="00ED5E6E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  <w14:ligatures w14:val="none"/>
        </w:rPr>
      </w:pPr>
      <w:r w:rsidRPr="00ED5E6E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  <w14:ligatures w14:val="none"/>
        </w:rPr>
        <w:t>こちらのHPは更新しないので、支援センターを予約される方は5月の予約より、新しいHPからご予約ください。</w:t>
      </w:r>
    </w:p>
    <w:p w14:paraId="023B5ADC" w14:textId="77777777" w:rsidR="00ED5E6E" w:rsidRPr="00ED5E6E" w:rsidRDefault="00ED5E6E" w:rsidP="00ED5E6E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  <w14:ligatures w14:val="none"/>
        </w:rPr>
      </w:pPr>
      <w:r w:rsidRPr="00ED5E6E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  <w14:ligatures w14:val="none"/>
        </w:rPr>
        <w:t>新しいHPは</w:t>
      </w:r>
      <w:hyperlink r:id="rId4" w:history="1">
        <w:r w:rsidRPr="00ED5E6E">
          <w:rPr>
            <w:rFonts w:ascii="ＭＳ Ｐゴシック" w:eastAsia="ＭＳ Ｐゴシック" w:hAnsi="ＭＳ Ｐゴシック" w:cs="ＭＳ Ｐゴシック"/>
            <w:b/>
            <w:bCs/>
            <w:color w:val="0000FF"/>
            <w:kern w:val="0"/>
            <w:sz w:val="27"/>
            <w:szCs w:val="27"/>
            <w:u w:val="single"/>
            <w14:ligatures w14:val="none"/>
          </w:rPr>
          <w:t>https://ichimine.codmon.net/</w:t>
        </w:r>
      </w:hyperlink>
      <w:r w:rsidRPr="00ED5E6E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  <w14:ligatures w14:val="none"/>
        </w:rPr>
        <w:t>です。しばらくは検索でも出にくい為、URLを控えていただくことをオススメします。</w:t>
      </w:r>
    </w:p>
    <w:p w14:paraId="3A194C51" w14:textId="77777777" w:rsidR="00ED5E6E" w:rsidRPr="00ED5E6E" w:rsidRDefault="00ED5E6E" w:rsidP="00ED5E6E">
      <w:pPr>
        <w:widowControl/>
        <w:spacing w:before="100" w:beforeAutospacing="1" w:after="100" w:afterAutospacing="1"/>
        <w:ind w:left="84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  <w14:ligatures w14:val="none"/>
        </w:rPr>
      </w:pPr>
      <w:r w:rsidRPr="00ED5E6E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  <w14:ligatures w14:val="none"/>
        </w:rPr>
        <w:t>よろしくお願いいたします。</w:t>
      </w:r>
    </w:p>
    <w:p w14:paraId="7002CB4B" w14:textId="77777777" w:rsidR="00AE47DB" w:rsidRPr="00ED5E6E" w:rsidRDefault="00AE47DB"/>
    <w:sectPr w:rsidR="00AE47DB" w:rsidRPr="00ED5E6E" w:rsidSect="00ED5E6E">
      <w:pgSz w:w="11906" w:h="8391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6E"/>
    <w:rsid w:val="00AE47DB"/>
    <w:rsid w:val="00E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E2A00"/>
  <w15:chartTrackingRefBased/>
  <w15:docId w15:val="{A1B4252D-240B-4D51-AA24-5F125FA7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himine.codmon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こども園 一峰</dc:creator>
  <cp:keywords/>
  <dc:description/>
  <cp:lastModifiedBy>こども園 一峰</cp:lastModifiedBy>
  <cp:revision>1</cp:revision>
  <dcterms:created xsi:type="dcterms:W3CDTF">2024-04-25T08:01:00Z</dcterms:created>
  <dcterms:modified xsi:type="dcterms:W3CDTF">2024-04-25T08:01:00Z</dcterms:modified>
</cp:coreProperties>
</file>